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998"/>
        <w:gridCol w:w="532"/>
        <w:gridCol w:w="532"/>
        <w:gridCol w:w="532"/>
      </w:tblGrid>
      <w:tr w:rsidR="00BE6744" w:rsidRPr="008F6DB3" w:rsidTr="006C043F">
        <w:trPr>
          <w:trHeight w:val="397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BE6744" w:rsidRPr="008F6DB3" w:rsidRDefault="00BE6744" w:rsidP="005D328C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5A6E59">
              <w:rPr>
                <w:b/>
                <w:sz w:val="22"/>
                <w:szCs w:val="22"/>
              </w:rPr>
              <w:t>Dersin Adı ve Kodu :</w:t>
            </w:r>
            <w:r w:rsidRPr="008F6DB3">
              <w:rPr>
                <w:sz w:val="22"/>
                <w:szCs w:val="22"/>
              </w:rPr>
              <w:t xml:space="preserve"> </w:t>
            </w:r>
          </w:p>
        </w:tc>
      </w:tr>
      <w:tr w:rsidR="00BE6744" w:rsidRPr="008F6DB3" w:rsidTr="00BE6744">
        <w:trPr>
          <w:trHeight w:val="284"/>
        </w:trPr>
        <w:tc>
          <w:tcPr>
            <w:tcW w:w="7668" w:type="dxa"/>
            <w:gridSpan w:val="2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b/>
                <w:sz w:val="22"/>
                <w:szCs w:val="22"/>
              </w:rPr>
            </w:pPr>
            <w:r w:rsidRPr="008F6DB3">
              <w:rPr>
                <w:b/>
                <w:sz w:val="22"/>
                <w:szCs w:val="22"/>
              </w:rPr>
              <w:t>Program Kazanımları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b/>
                <w:sz w:val="22"/>
                <w:szCs w:val="22"/>
              </w:rPr>
            </w:pPr>
            <w:r w:rsidRPr="008F6D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b/>
                <w:sz w:val="22"/>
                <w:szCs w:val="22"/>
              </w:rPr>
            </w:pPr>
            <w:r w:rsidRPr="008F6D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b/>
                <w:sz w:val="22"/>
                <w:szCs w:val="22"/>
              </w:rPr>
            </w:pPr>
            <w:r w:rsidRPr="008F6DB3">
              <w:rPr>
                <w:b/>
                <w:sz w:val="22"/>
                <w:szCs w:val="22"/>
              </w:rPr>
              <w:t>3</w:t>
            </w: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Matematik, fen ve mühendislik bilgilerini uygulama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Deney tasarımlama ve yapma ile deney sonuçlarını yorumlama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İstenen gereksinimleri karşılayacak biçimde bir sistemi, parçayı veya süreci tasarımlama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Disiplinler arası takımlarda çalışabilme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Mühendislik problemleri tanımlama, formüle etme ve çözme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6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Mesleki ve etik sorumluluk bilinci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7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İngilizce ve Türkçe etkin iletişim kurma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8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Mühendislik çözümlerinin evrensel toplumsal boyutlarda etkinliklerini anlamak için gerekli genişlikte eğitim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9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Yaşam boyu öğrenmenin gerekliliği bilinci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10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Çağın sorunları hakkında bilgi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BE6744">
        <w:trPr>
          <w:trHeight w:val="284"/>
        </w:trPr>
        <w:tc>
          <w:tcPr>
            <w:tcW w:w="468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11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E6744" w:rsidRPr="008F6DB3" w:rsidRDefault="00BE6744" w:rsidP="00BE6744">
            <w:pPr>
              <w:rPr>
                <w:sz w:val="22"/>
                <w:szCs w:val="22"/>
              </w:rPr>
            </w:pPr>
            <w:r w:rsidRPr="008F6DB3">
              <w:rPr>
                <w:sz w:val="22"/>
                <w:szCs w:val="22"/>
              </w:rPr>
              <w:t>Mühendislik uygulamaları için gerekli teknikleri, yetenekleri ve modern araçları kullanma becerisi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BE6744" w:rsidRPr="008F6DB3" w:rsidRDefault="00BE6744" w:rsidP="00BE6744">
            <w:pPr>
              <w:jc w:val="center"/>
              <w:rPr>
                <w:sz w:val="22"/>
                <w:szCs w:val="22"/>
              </w:rPr>
            </w:pPr>
          </w:p>
        </w:tc>
      </w:tr>
      <w:tr w:rsidR="00BE6744" w:rsidRPr="008F6DB3" w:rsidTr="006C043F">
        <w:trPr>
          <w:trHeight w:val="397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BE6744" w:rsidRPr="008F6DB3" w:rsidRDefault="00337652" w:rsidP="00BE6744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Dersin Katkısı</w:t>
            </w:r>
            <w:r w:rsidR="00BE6744" w:rsidRPr="008F6DB3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1: </w:t>
            </w:r>
            <w:proofErr w:type="gramStart"/>
            <w:r>
              <w:rPr>
                <w:sz w:val="22"/>
                <w:szCs w:val="22"/>
              </w:rPr>
              <w:t>Hiç  2</w:t>
            </w:r>
            <w:proofErr w:type="gramEnd"/>
            <w:r>
              <w:rPr>
                <w:sz w:val="22"/>
                <w:szCs w:val="22"/>
              </w:rPr>
              <w:t>: Kısmi  3</w:t>
            </w:r>
            <w:r w:rsidR="00BE6744" w:rsidRPr="008F6DB3">
              <w:rPr>
                <w:sz w:val="22"/>
                <w:szCs w:val="22"/>
              </w:rPr>
              <w:t>: Tümüyle</w:t>
            </w:r>
          </w:p>
        </w:tc>
      </w:tr>
    </w:tbl>
    <w:p w:rsidR="0020713C" w:rsidRPr="005A6E59" w:rsidRDefault="005A6E59" w:rsidP="00397BB8">
      <w:pPr>
        <w:tabs>
          <w:tab w:val="left" w:pos="567"/>
          <w:tab w:val="left" w:pos="1985"/>
        </w:tabs>
        <w:spacing w:before="240"/>
      </w:pPr>
      <w:r>
        <w:rPr>
          <w:b/>
        </w:rPr>
        <w:tab/>
      </w:r>
      <w:r w:rsidR="0020713C" w:rsidRPr="0020713C">
        <w:rPr>
          <w:b/>
        </w:rPr>
        <w:t>Düzenleyen</w:t>
      </w:r>
      <w:r>
        <w:rPr>
          <w:b/>
        </w:rPr>
        <w:tab/>
        <w:t>:</w:t>
      </w:r>
    </w:p>
    <w:p w:rsidR="0020713C" w:rsidRPr="0020713C" w:rsidRDefault="005A6E59" w:rsidP="00397BB8">
      <w:pPr>
        <w:tabs>
          <w:tab w:val="left" w:pos="567"/>
          <w:tab w:val="left" w:pos="1985"/>
        </w:tabs>
        <w:spacing w:after="240"/>
        <w:rPr>
          <w:b/>
        </w:rPr>
      </w:pPr>
      <w:r>
        <w:rPr>
          <w:b/>
        </w:rPr>
        <w:tab/>
      </w:r>
      <w:r w:rsidR="0020713C" w:rsidRPr="0020713C">
        <w:rPr>
          <w:b/>
        </w:rPr>
        <w:t>Tarih</w:t>
      </w:r>
      <w:r>
        <w:rPr>
          <w:b/>
        </w:rPr>
        <w:tab/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6997"/>
        <w:gridCol w:w="532"/>
        <w:gridCol w:w="532"/>
        <w:gridCol w:w="532"/>
      </w:tblGrid>
      <w:tr w:rsidR="00B25738" w:rsidTr="006C043F">
        <w:trPr>
          <w:trHeight w:val="397"/>
          <w:jc w:val="center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B25738" w:rsidRPr="00147D15" w:rsidRDefault="0020713C" w:rsidP="005D328C">
            <w:pPr>
              <w:rPr>
                <w:b/>
              </w:rPr>
            </w:pPr>
            <w:r w:rsidRPr="00147D15">
              <w:rPr>
                <w:b/>
              </w:rPr>
              <w:t xml:space="preserve">Name </w:t>
            </w:r>
            <w:proofErr w:type="spellStart"/>
            <w:r w:rsidRPr="00147D15">
              <w:rPr>
                <w:b/>
              </w:rPr>
              <w:t>and</w:t>
            </w:r>
            <w:proofErr w:type="spellEnd"/>
            <w:r w:rsidRPr="00147D15">
              <w:rPr>
                <w:b/>
              </w:rPr>
              <w:t xml:space="preserve"> </w:t>
            </w:r>
            <w:proofErr w:type="spellStart"/>
            <w:r w:rsidRPr="00147D15">
              <w:rPr>
                <w:b/>
              </w:rPr>
              <w:t>Code</w:t>
            </w:r>
            <w:proofErr w:type="spellEnd"/>
            <w:r w:rsidRPr="00147D15">
              <w:rPr>
                <w:b/>
              </w:rPr>
              <w:t xml:space="preserve"> of Course</w:t>
            </w:r>
            <w:r w:rsidR="00B25738" w:rsidRPr="00147D15">
              <w:rPr>
                <w:b/>
              </w:rPr>
              <w:t xml:space="preserve">: </w:t>
            </w:r>
          </w:p>
        </w:tc>
      </w:tr>
      <w:tr w:rsidR="00B25738" w:rsidTr="00BE6744">
        <w:trPr>
          <w:trHeight w:val="284"/>
          <w:jc w:val="center"/>
        </w:trPr>
        <w:tc>
          <w:tcPr>
            <w:tcW w:w="7668" w:type="dxa"/>
            <w:gridSpan w:val="2"/>
            <w:shd w:val="clear" w:color="auto" w:fill="auto"/>
          </w:tcPr>
          <w:p w:rsidR="00B25738" w:rsidRPr="00147D15" w:rsidRDefault="00B25738" w:rsidP="008F6DB3">
            <w:pPr>
              <w:jc w:val="center"/>
              <w:rPr>
                <w:b/>
              </w:rPr>
            </w:pPr>
            <w:r w:rsidRPr="00147D15">
              <w:rPr>
                <w:b/>
              </w:rPr>
              <w:t xml:space="preserve">Program </w:t>
            </w:r>
            <w:proofErr w:type="spellStart"/>
            <w:r w:rsidR="00643890" w:rsidRPr="00147D15">
              <w:rPr>
                <w:b/>
              </w:rPr>
              <w:t>Outcomes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B25738" w:rsidRPr="00147D15" w:rsidRDefault="00B25738" w:rsidP="008F6DB3">
            <w:pPr>
              <w:jc w:val="center"/>
              <w:rPr>
                <w:b/>
              </w:rPr>
            </w:pPr>
            <w:r w:rsidRPr="00147D15">
              <w:rPr>
                <w:b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B25738" w:rsidRPr="00147D15" w:rsidRDefault="00B25738" w:rsidP="008F6DB3">
            <w:pPr>
              <w:jc w:val="center"/>
              <w:rPr>
                <w:b/>
              </w:rPr>
            </w:pPr>
            <w:r w:rsidRPr="00147D15">
              <w:rPr>
                <w:b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B25738" w:rsidRPr="00147D15" w:rsidRDefault="00B25738" w:rsidP="008F6DB3">
            <w:pPr>
              <w:jc w:val="center"/>
              <w:rPr>
                <w:b/>
              </w:rPr>
            </w:pPr>
            <w:r w:rsidRPr="00147D15">
              <w:rPr>
                <w:b/>
              </w:rPr>
              <w:t>3</w:t>
            </w: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1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B25738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apply knowledge of mathematics, science and engineering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2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B25738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design and conduct experiments, as well as analyze and interpret data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3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B25738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design a system, component on process to meet desired needs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4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9A7CA1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function on multi-</w:t>
            </w:r>
            <w:proofErr w:type="spellStart"/>
            <w:r w:rsidRPr="008F6DB3">
              <w:rPr>
                <w:lang w:val="en-US"/>
              </w:rPr>
              <w:t>disciplmary</w:t>
            </w:r>
            <w:proofErr w:type="spellEnd"/>
            <w:r w:rsidRPr="008F6DB3">
              <w:rPr>
                <w:lang w:val="en-US"/>
              </w:rPr>
              <w:t xml:space="preserve"> teams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5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9A7CA1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identify, formulate and solve engineering problems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6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867EFF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understanding of professional and ethical responsibility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7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867EFF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for effective written and oral communication in Turkish and English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8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867EFF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The broad education necessary to understand the impact of engineering solutions in a global and societal contents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9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867EFF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 xml:space="preserve">A recognition of the </w:t>
            </w:r>
            <w:r w:rsidR="0020713C" w:rsidRPr="008F6DB3">
              <w:rPr>
                <w:lang w:val="en-US"/>
              </w:rPr>
              <w:t>need for and ability to engage in life-long learning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10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20713C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 knowledge of contemporary issues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5A6E59" w:rsidTr="00BE6744">
        <w:trPr>
          <w:trHeight w:val="284"/>
          <w:jc w:val="center"/>
        </w:trPr>
        <w:tc>
          <w:tcPr>
            <w:tcW w:w="468" w:type="dxa"/>
            <w:shd w:val="clear" w:color="auto" w:fill="auto"/>
          </w:tcPr>
          <w:p w:rsidR="00B25738" w:rsidRDefault="00B25738" w:rsidP="00B7491F">
            <w:r>
              <w:t>11</w:t>
            </w:r>
          </w:p>
        </w:tc>
        <w:tc>
          <w:tcPr>
            <w:tcW w:w="7200" w:type="dxa"/>
            <w:shd w:val="clear" w:color="auto" w:fill="auto"/>
          </w:tcPr>
          <w:p w:rsidR="00B25738" w:rsidRPr="008F6DB3" w:rsidRDefault="0020713C" w:rsidP="00B7491F">
            <w:pPr>
              <w:rPr>
                <w:lang w:val="en-US"/>
              </w:rPr>
            </w:pPr>
            <w:r w:rsidRPr="008F6DB3">
              <w:rPr>
                <w:lang w:val="en-US"/>
              </w:rPr>
              <w:t>An ability to use the techniques skills and modern engineering tools necessary for engineering practice</w:t>
            </w: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  <w:tc>
          <w:tcPr>
            <w:tcW w:w="540" w:type="dxa"/>
            <w:shd w:val="clear" w:color="auto" w:fill="auto"/>
          </w:tcPr>
          <w:p w:rsidR="00B25738" w:rsidRDefault="00B25738" w:rsidP="006C043F">
            <w:pPr>
              <w:jc w:val="center"/>
            </w:pPr>
          </w:p>
        </w:tc>
      </w:tr>
      <w:tr w:rsidR="00B25738" w:rsidTr="006C043F">
        <w:trPr>
          <w:trHeight w:val="397"/>
          <w:jc w:val="center"/>
        </w:trPr>
        <w:tc>
          <w:tcPr>
            <w:tcW w:w="9288" w:type="dxa"/>
            <w:gridSpan w:val="5"/>
            <w:shd w:val="clear" w:color="auto" w:fill="auto"/>
          </w:tcPr>
          <w:p w:rsidR="00B25738" w:rsidRDefault="00643890" w:rsidP="006C043F">
            <w:pPr>
              <w:jc w:val="right"/>
            </w:pPr>
            <w:proofErr w:type="spellStart"/>
            <w:r w:rsidRPr="008F6DB3">
              <w:rPr>
                <w:b/>
              </w:rPr>
              <w:t>Lesson</w:t>
            </w:r>
            <w:proofErr w:type="spellEnd"/>
            <w:r w:rsidRPr="008F6DB3">
              <w:rPr>
                <w:b/>
              </w:rPr>
              <w:t xml:space="preserve"> </w:t>
            </w:r>
            <w:proofErr w:type="spellStart"/>
            <w:r w:rsidRPr="008F6DB3">
              <w:rPr>
                <w:b/>
              </w:rPr>
              <w:t>Outcomes</w:t>
            </w:r>
            <w:proofErr w:type="spellEnd"/>
            <w:r w:rsidR="00B25738" w:rsidRPr="008F6DB3">
              <w:rPr>
                <w:b/>
              </w:rPr>
              <w:t>:</w:t>
            </w:r>
            <w:r w:rsidR="00B25738">
              <w:t xml:space="preserve"> 1: </w:t>
            </w:r>
            <w:proofErr w:type="spellStart"/>
            <w:proofErr w:type="gramStart"/>
            <w:r>
              <w:t>None</w:t>
            </w:r>
            <w:proofErr w:type="spellEnd"/>
            <w:r w:rsidR="00337652">
              <w:t xml:space="preserve">  2</w:t>
            </w:r>
            <w:proofErr w:type="gramEnd"/>
            <w:r w:rsidR="00B25738">
              <w:t xml:space="preserve">: </w:t>
            </w:r>
            <w:proofErr w:type="spellStart"/>
            <w:r>
              <w:t>Partial</w:t>
            </w:r>
            <w:proofErr w:type="spellEnd"/>
            <w:r w:rsidR="00337652">
              <w:t xml:space="preserve">  3</w:t>
            </w:r>
            <w:r w:rsidR="00B25738">
              <w:t xml:space="preserve">: </w:t>
            </w:r>
            <w:proofErr w:type="spellStart"/>
            <w:r>
              <w:t>Completely</w:t>
            </w:r>
            <w:proofErr w:type="spellEnd"/>
          </w:p>
        </w:tc>
      </w:tr>
    </w:tbl>
    <w:p w:rsidR="0020713C" w:rsidRPr="0020713C" w:rsidRDefault="00BE6744" w:rsidP="00397BB8">
      <w:pPr>
        <w:tabs>
          <w:tab w:val="left" w:pos="567"/>
          <w:tab w:val="left" w:pos="1985"/>
        </w:tabs>
        <w:spacing w:before="240"/>
        <w:rPr>
          <w:b/>
        </w:rPr>
      </w:pPr>
      <w:r>
        <w:rPr>
          <w:b/>
        </w:rPr>
        <w:tab/>
      </w:r>
      <w:proofErr w:type="spellStart"/>
      <w:r w:rsidR="0020713C" w:rsidRPr="0020713C">
        <w:rPr>
          <w:b/>
        </w:rPr>
        <w:t>Prepared</w:t>
      </w:r>
      <w:proofErr w:type="spellEnd"/>
      <w:r w:rsidR="0020713C" w:rsidRPr="0020713C">
        <w:rPr>
          <w:b/>
        </w:rPr>
        <w:t xml:space="preserve"> </w:t>
      </w:r>
      <w:proofErr w:type="spellStart"/>
      <w:r w:rsidR="0020713C" w:rsidRPr="0020713C">
        <w:rPr>
          <w:b/>
        </w:rPr>
        <w:t>by</w:t>
      </w:r>
      <w:proofErr w:type="spellEnd"/>
      <w:r w:rsidR="0020713C" w:rsidRPr="0020713C">
        <w:rPr>
          <w:b/>
        </w:rPr>
        <w:t xml:space="preserve"> </w:t>
      </w:r>
      <w:r>
        <w:rPr>
          <w:b/>
        </w:rPr>
        <w:tab/>
      </w:r>
      <w:r w:rsidR="0020713C" w:rsidRPr="0020713C">
        <w:rPr>
          <w:b/>
        </w:rPr>
        <w:t>:</w:t>
      </w:r>
    </w:p>
    <w:p w:rsidR="0020713C" w:rsidRPr="0020713C" w:rsidRDefault="00BE6744" w:rsidP="00397BB8">
      <w:pPr>
        <w:tabs>
          <w:tab w:val="left" w:pos="567"/>
          <w:tab w:val="left" w:pos="1985"/>
        </w:tabs>
        <w:rPr>
          <w:b/>
        </w:rPr>
      </w:pPr>
      <w:r>
        <w:rPr>
          <w:b/>
        </w:rPr>
        <w:tab/>
      </w:r>
      <w:proofErr w:type="spellStart"/>
      <w:r w:rsidR="0020713C" w:rsidRPr="0020713C">
        <w:rPr>
          <w:b/>
        </w:rPr>
        <w:t>Date</w:t>
      </w:r>
      <w:proofErr w:type="spellEnd"/>
      <w:r>
        <w:rPr>
          <w:b/>
        </w:rPr>
        <w:tab/>
      </w:r>
      <w:r w:rsidR="0020713C" w:rsidRPr="0020713C">
        <w:rPr>
          <w:b/>
        </w:rPr>
        <w:t xml:space="preserve">: </w:t>
      </w:r>
    </w:p>
    <w:sectPr w:rsidR="0020713C" w:rsidRPr="002071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E10" w:rsidRDefault="009A7E10" w:rsidP="008F6DB3">
      <w:r>
        <w:separator/>
      </w:r>
    </w:p>
  </w:endnote>
  <w:endnote w:type="continuationSeparator" w:id="0">
    <w:p w:rsidR="009A7E10" w:rsidRDefault="009A7E10" w:rsidP="008F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E10" w:rsidRDefault="009A7E10" w:rsidP="008F6DB3">
      <w:r>
        <w:separator/>
      </w:r>
    </w:p>
  </w:footnote>
  <w:footnote w:type="continuationSeparator" w:id="0">
    <w:p w:rsidR="009A7E10" w:rsidRDefault="009A7E10" w:rsidP="008F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186"/>
      <w:gridCol w:w="6886"/>
    </w:tblGrid>
    <w:tr w:rsidR="005A6E59" w:rsidRPr="00AB20E4" w:rsidTr="008F6DB3">
      <w:trPr>
        <w:jc w:val="center"/>
      </w:trPr>
      <w:tc>
        <w:tcPr>
          <w:tcW w:w="2188" w:type="dxa"/>
          <w:shd w:val="clear" w:color="auto" w:fill="auto"/>
          <w:vAlign w:val="center"/>
        </w:tcPr>
        <w:p w:rsidR="008F6DB3" w:rsidRPr="00AB20E4" w:rsidRDefault="000A02AB" w:rsidP="008F6DB3">
          <w:pPr>
            <w:tabs>
              <w:tab w:val="center" w:pos="4536"/>
              <w:tab w:val="right" w:pos="9072"/>
            </w:tabs>
            <w:rPr>
              <w:noProof/>
            </w:rPr>
          </w:pPr>
          <w:r w:rsidRPr="00EF50CE">
            <w:rPr>
              <w:noProof/>
            </w:rPr>
            <w:drawing>
              <wp:inline distT="0" distB="0" distL="0" distR="0">
                <wp:extent cx="1219200" cy="670560"/>
                <wp:effectExtent l="0" t="0" r="0" b="0"/>
                <wp:docPr id="1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0" w:type="dxa"/>
          <w:shd w:val="clear" w:color="auto" w:fill="auto"/>
        </w:tcPr>
        <w:p w:rsidR="008F6DB3" w:rsidRPr="008F6DB3" w:rsidRDefault="008F6DB3" w:rsidP="008F6DB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</w:rPr>
          </w:pPr>
          <w:r w:rsidRPr="008F6DB3">
            <w:rPr>
              <w:color w:val="000000"/>
            </w:rPr>
            <w:t>T.C.</w:t>
          </w:r>
        </w:p>
        <w:p w:rsidR="008F6DB3" w:rsidRPr="008F6DB3" w:rsidRDefault="008F6DB3" w:rsidP="008F6DB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</w:rPr>
          </w:pPr>
          <w:r w:rsidRPr="008F6DB3">
            <w:rPr>
              <w:color w:val="000000"/>
            </w:rPr>
            <w:t>SELÇUK ÜNİVERSİTESİ</w:t>
          </w:r>
        </w:p>
        <w:p w:rsidR="008F6DB3" w:rsidRPr="008F6DB3" w:rsidRDefault="008F6DB3" w:rsidP="008F6DB3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</w:rPr>
          </w:pPr>
          <w:r w:rsidRPr="008F6DB3">
            <w:rPr>
              <w:color w:val="000000"/>
            </w:rPr>
            <w:t>FEN BİLİMLERİ ENSTİTÜSÜ</w:t>
          </w:r>
        </w:p>
      </w:tc>
    </w:tr>
  </w:tbl>
  <w:p w:rsidR="008F6DB3" w:rsidRDefault="008F6D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B3"/>
    <w:rsid w:val="000072E1"/>
    <w:rsid w:val="000102E1"/>
    <w:rsid w:val="00015D9A"/>
    <w:rsid w:val="000200F1"/>
    <w:rsid w:val="000713C5"/>
    <w:rsid w:val="00082E9F"/>
    <w:rsid w:val="00084D5F"/>
    <w:rsid w:val="000969B1"/>
    <w:rsid w:val="000A02AB"/>
    <w:rsid w:val="000A58A0"/>
    <w:rsid w:val="000B1F21"/>
    <w:rsid w:val="000B47F5"/>
    <w:rsid w:val="000C114A"/>
    <w:rsid w:val="000E0762"/>
    <w:rsid w:val="000E2194"/>
    <w:rsid w:val="000E3E77"/>
    <w:rsid w:val="00103035"/>
    <w:rsid w:val="00121AC1"/>
    <w:rsid w:val="00126BED"/>
    <w:rsid w:val="00143AA6"/>
    <w:rsid w:val="00147D15"/>
    <w:rsid w:val="00151120"/>
    <w:rsid w:val="00164900"/>
    <w:rsid w:val="00167028"/>
    <w:rsid w:val="00172C60"/>
    <w:rsid w:val="001A5A4F"/>
    <w:rsid w:val="001A5EDE"/>
    <w:rsid w:val="001A7AE3"/>
    <w:rsid w:val="001C7128"/>
    <w:rsid w:val="001D15B7"/>
    <w:rsid w:val="001E5226"/>
    <w:rsid w:val="001F5E1D"/>
    <w:rsid w:val="0020713C"/>
    <w:rsid w:val="00207A13"/>
    <w:rsid w:val="00217B68"/>
    <w:rsid w:val="00233E1A"/>
    <w:rsid w:val="00234134"/>
    <w:rsid w:val="00246688"/>
    <w:rsid w:val="00251F26"/>
    <w:rsid w:val="00252E6A"/>
    <w:rsid w:val="00254B0B"/>
    <w:rsid w:val="00293E83"/>
    <w:rsid w:val="00294208"/>
    <w:rsid w:val="002B587C"/>
    <w:rsid w:val="002B7147"/>
    <w:rsid w:val="002B7906"/>
    <w:rsid w:val="002D2F1C"/>
    <w:rsid w:val="002F5C9F"/>
    <w:rsid w:val="00306381"/>
    <w:rsid w:val="00307E31"/>
    <w:rsid w:val="00331600"/>
    <w:rsid w:val="00337652"/>
    <w:rsid w:val="00356D2B"/>
    <w:rsid w:val="0036576D"/>
    <w:rsid w:val="0036747F"/>
    <w:rsid w:val="00370297"/>
    <w:rsid w:val="003705B7"/>
    <w:rsid w:val="0037280E"/>
    <w:rsid w:val="0037756A"/>
    <w:rsid w:val="003866AD"/>
    <w:rsid w:val="00397BB8"/>
    <w:rsid w:val="003A0038"/>
    <w:rsid w:val="003A599E"/>
    <w:rsid w:val="003B64DF"/>
    <w:rsid w:val="003C26C0"/>
    <w:rsid w:val="003C58EE"/>
    <w:rsid w:val="003D5346"/>
    <w:rsid w:val="00404EC9"/>
    <w:rsid w:val="0040779B"/>
    <w:rsid w:val="0041487D"/>
    <w:rsid w:val="0041682D"/>
    <w:rsid w:val="00420477"/>
    <w:rsid w:val="00432598"/>
    <w:rsid w:val="004328E9"/>
    <w:rsid w:val="00434F0E"/>
    <w:rsid w:val="004451C9"/>
    <w:rsid w:val="00466358"/>
    <w:rsid w:val="00473579"/>
    <w:rsid w:val="00474E12"/>
    <w:rsid w:val="00483A19"/>
    <w:rsid w:val="00495106"/>
    <w:rsid w:val="004A0BDB"/>
    <w:rsid w:val="004A70CA"/>
    <w:rsid w:val="004B55D1"/>
    <w:rsid w:val="004B7973"/>
    <w:rsid w:val="004C0C82"/>
    <w:rsid w:val="004C3B86"/>
    <w:rsid w:val="004C658B"/>
    <w:rsid w:val="004D075A"/>
    <w:rsid w:val="004D4F08"/>
    <w:rsid w:val="004F205B"/>
    <w:rsid w:val="00506F8F"/>
    <w:rsid w:val="00522385"/>
    <w:rsid w:val="005310B3"/>
    <w:rsid w:val="005653C1"/>
    <w:rsid w:val="00565E61"/>
    <w:rsid w:val="005775ED"/>
    <w:rsid w:val="0058138C"/>
    <w:rsid w:val="00584501"/>
    <w:rsid w:val="00584A3B"/>
    <w:rsid w:val="005A3850"/>
    <w:rsid w:val="005A6E59"/>
    <w:rsid w:val="005C28F0"/>
    <w:rsid w:val="005D328C"/>
    <w:rsid w:val="005E375A"/>
    <w:rsid w:val="005E45F0"/>
    <w:rsid w:val="005F7816"/>
    <w:rsid w:val="00604BF8"/>
    <w:rsid w:val="00606D55"/>
    <w:rsid w:val="00612898"/>
    <w:rsid w:val="006137E0"/>
    <w:rsid w:val="006260B9"/>
    <w:rsid w:val="00636762"/>
    <w:rsid w:val="00641D7A"/>
    <w:rsid w:val="006432D2"/>
    <w:rsid w:val="00643890"/>
    <w:rsid w:val="00654DE0"/>
    <w:rsid w:val="00655E25"/>
    <w:rsid w:val="00657A40"/>
    <w:rsid w:val="006637B5"/>
    <w:rsid w:val="00674C6E"/>
    <w:rsid w:val="00694092"/>
    <w:rsid w:val="006B110B"/>
    <w:rsid w:val="006B1ABD"/>
    <w:rsid w:val="006C043F"/>
    <w:rsid w:val="006C2915"/>
    <w:rsid w:val="006C45F2"/>
    <w:rsid w:val="006E173F"/>
    <w:rsid w:val="006F0F41"/>
    <w:rsid w:val="006F6AF9"/>
    <w:rsid w:val="00713571"/>
    <w:rsid w:val="00720E23"/>
    <w:rsid w:val="0072329C"/>
    <w:rsid w:val="00724DBD"/>
    <w:rsid w:val="00730E9F"/>
    <w:rsid w:val="00732A6B"/>
    <w:rsid w:val="007343B8"/>
    <w:rsid w:val="00735100"/>
    <w:rsid w:val="00742C6C"/>
    <w:rsid w:val="00752F3D"/>
    <w:rsid w:val="007600B2"/>
    <w:rsid w:val="00761E53"/>
    <w:rsid w:val="0076433E"/>
    <w:rsid w:val="00767A3F"/>
    <w:rsid w:val="00783356"/>
    <w:rsid w:val="00783A96"/>
    <w:rsid w:val="00785E58"/>
    <w:rsid w:val="0079042B"/>
    <w:rsid w:val="00791F09"/>
    <w:rsid w:val="007946E0"/>
    <w:rsid w:val="007A029E"/>
    <w:rsid w:val="007B2D3A"/>
    <w:rsid w:val="007D4935"/>
    <w:rsid w:val="007E67BF"/>
    <w:rsid w:val="007F29D1"/>
    <w:rsid w:val="00800628"/>
    <w:rsid w:val="00802DFA"/>
    <w:rsid w:val="008063BA"/>
    <w:rsid w:val="00806E94"/>
    <w:rsid w:val="008207D8"/>
    <w:rsid w:val="00821085"/>
    <w:rsid w:val="008246AD"/>
    <w:rsid w:val="00824787"/>
    <w:rsid w:val="00837BDA"/>
    <w:rsid w:val="008453CD"/>
    <w:rsid w:val="0084706B"/>
    <w:rsid w:val="00847493"/>
    <w:rsid w:val="008534FD"/>
    <w:rsid w:val="008556CF"/>
    <w:rsid w:val="0086633F"/>
    <w:rsid w:val="00867EFF"/>
    <w:rsid w:val="0088642A"/>
    <w:rsid w:val="008870C6"/>
    <w:rsid w:val="00896719"/>
    <w:rsid w:val="008A0804"/>
    <w:rsid w:val="008A1E51"/>
    <w:rsid w:val="008A514F"/>
    <w:rsid w:val="008B1C90"/>
    <w:rsid w:val="008B3CAB"/>
    <w:rsid w:val="008B49E9"/>
    <w:rsid w:val="008B6F14"/>
    <w:rsid w:val="008C2607"/>
    <w:rsid w:val="008C370E"/>
    <w:rsid w:val="008C7A96"/>
    <w:rsid w:val="008D4874"/>
    <w:rsid w:val="008D5B51"/>
    <w:rsid w:val="008E08A2"/>
    <w:rsid w:val="008E32F7"/>
    <w:rsid w:val="008E6776"/>
    <w:rsid w:val="008F1DEC"/>
    <w:rsid w:val="008F2703"/>
    <w:rsid w:val="008F49CC"/>
    <w:rsid w:val="008F6DB3"/>
    <w:rsid w:val="008F7912"/>
    <w:rsid w:val="00904049"/>
    <w:rsid w:val="0091051F"/>
    <w:rsid w:val="00926EAF"/>
    <w:rsid w:val="009513DE"/>
    <w:rsid w:val="0097142B"/>
    <w:rsid w:val="009753AB"/>
    <w:rsid w:val="00981352"/>
    <w:rsid w:val="009861B6"/>
    <w:rsid w:val="00996978"/>
    <w:rsid w:val="00997D30"/>
    <w:rsid w:val="009A7CA1"/>
    <w:rsid w:val="009A7E10"/>
    <w:rsid w:val="009E79A2"/>
    <w:rsid w:val="00A00CBA"/>
    <w:rsid w:val="00A01760"/>
    <w:rsid w:val="00A148B6"/>
    <w:rsid w:val="00A228D3"/>
    <w:rsid w:val="00A249E4"/>
    <w:rsid w:val="00A361AB"/>
    <w:rsid w:val="00A42236"/>
    <w:rsid w:val="00A5114A"/>
    <w:rsid w:val="00A53A49"/>
    <w:rsid w:val="00A554EA"/>
    <w:rsid w:val="00A62913"/>
    <w:rsid w:val="00A6317D"/>
    <w:rsid w:val="00A6329E"/>
    <w:rsid w:val="00A714AC"/>
    <w:rsid w:val="00A73DFB"/>
    <w:rsid w:val="00AC6D3D"/>
    <w:rsid w:val="00AC77DB"/>
    <w:rsid w:val="00AD4AFC"/>
    <w:rsid w:val="00AD52CF"/>
    <w:rsid w:val="00AD7185"/>
    <w:rsid w:val="00AE71B0"/>
    <w:rsid w:val="00AF500C"/>
    <w:rsid w:val="00B03C7D"/>
    <w:rsid w:val="00B05D42"/>
    <w:rsid w:val="00B10E9D"/>
    <w:rsid w:val="00B16015"/>
    <w:rsid w:val="00B20380"/>
    <w:rsid w:val="00B243B7"/>
    <w:rsid w:val="00B25738"/>
    <w:rsid w:val="00B3294E"/>
    <w:rsid w:val="00B34DE7"/>
    <w:rsid w:val="00B504E6"/>
    <w:rsid w:val="00B54D24"/>
    <w:rsid w:val="00B61F66"/>
    <w:rsid w:val="00B7491F"/>
    <w:rsid w:val="00B80435"/>
    <w:rsid w:val="00B83397"/>
    <w:rsid w:val="00B84D43"/>
    <w:rsid w:val="00B85245"/>
    <w:rsid w:val="00B90144"/>
    <w:rsid w:val="00BA0B8F"/>
    <w:rsid w:val="00BA2D7E"/>
    <w:rsid w:val="00BA4380"/>
    <w:rsid w:val="00BB2E75"/>
    <w:rsid w:val="00BB4FFB"/>
    <w:rsid w:val="00BC67D3"/>
    <w:rsid w:val="00BC71C5"/>
    <w:rsid w:val="00BC7A8D"/>
    <w:rsid w:val="00BE6744"/>
    <w:rsid w:val="00BF1965"/>
    <w:rsid w:val="00BF3032"/>
    <w:rsid w:val="00C129D9"/>
    <w:rsid w:val="00C146D3"/>
    <w:rsid w:val="00C14CCE"/>
    <w:rsid w:val="00C327C3"/>
    <w:rsid w:val="00C3378D"/>
    <w:rsid w:val="00C45F4F"/>
    <w:rsid w:val="00C4716E"/>
    <w:rsid w:val="00C53347"/>
    <w:rsid w:val="00C663A3"/>
    <w:rsid w:val="00C70B54"/>
    <w:rsid w:val="00C726D3"/>
    <w:rsid w:val="00C918B7"/>
    <w:rsid w:val="00C952EB"/>
    <w:rsid w:val="00C96DF1"/>
    <w:rsid w:val="00CA22A6"/>
    <w:rsid w:val="00CC0233"/>
    <w:rsid w:val="00CC0E90"/>
    <w:rsid w:val="00CC4A50"/>
    <w:rsid w:val="00CC7C48"/>
    <w:rsid w:val="00CD2A10"/>
    <w:rsid w:val="00CE5634"/>
    <w:rsid w:val="00CF0FD8"/>
    <w:rsid w:val="00CF6AAA"/>
    <w:rsid w:val="00CF7F06"/>
    <w:rsid w:val="00D2727B"/>
    <w:rsid w:val="00D41848"/>
    <w:rsid w:val="00D465B4"/>
    <w:rsid w:val="00D469DD"/>
    <w:rsid w:val="00D554B3"/>
    <w:rsid w:val="00D6120B"/>
    <w:rsid w:val="00D6397C"/>
    <w:rsid w:val="00D77263"/>
    <w:rsid w:val="00D84E12"/>
    <w:rsid w:val="00D91B1B"/>
    <w:rsid w:val="00DA1AD6"/>
    <w:rsid w:val="00DA5E7A"/>
    <w:rsid w:val="00DB3DFA"/>
    <w:rsid w:val="00DC5F62"/>
    <w:rsid w:val="00DC788A"/>
    <w:rsid w:val="00DE02F3"/>
    <w:rsid w:val="00DE4E9F"/>
    <w:rsid w:val="00DE5AFD"/>
    <w:rsid w:val="00DF7F17"/>
    <w:rsid w:val="00E1166C"/>
    <w:rsid w:val="00E257E3"/>
    <w:rsid w:val="00E508CF"/>
    <w:rsid w:val="00E6295A"/>
    <w:rsid w:val="00E74967"/>
    <w:rsid w:val="00E811AB"/>
    <w:rsid w:val="00EA3A15"/>
    <w:rsid w:val="00EB68CE"/>
    <w:rsid w:val="00EC3D64"/>
    <w:rsid w:val="00EC49EE"/>
    <w:rsid w:val="00EC54C1"/>
    <w:rsid w:val="00ED0F4A"/>
    <w:rsid w:val="00ED3DB1"/>
    <w:rsid w:val="00EE0ADC"/>
    <w:rsid w:val="00EF43B7"/>
    <w:rsid w:val="00EF5FAE"/>
    <w:rsid w:val="00F13162"/>
    <w:rsid w:val="00F15F5A"/>
    <w:rsid w:val="00F2136D"/>
    <w:rsid w:val="00F2659B"/>
    <w:rsid w:val="00F32F50"/>
    <w:rsid w:val="00F34335"/>
    <w:rsid w:val="00F41F28"/>
    <w:rsid w:val="00F4458B"/>
    <w:rsid w:val="00F46FEE"/>
    <w:rsid w:val="00F66758"/>
    <w:rsid w:val="00F71EF7"/>
    <w:rsid w:val="00F74C0F"/>
    <w:rsid w:val="00F77EFF"/>
    <w:rsid w:val="00F93A37"/>
    <w:rsid w:val="00FA6F14"/>
    <w:rsid w:val="00FC0120"/>
    <w:rsid w:val="00FC12FC"/>
    <w:rsid w:val="00FC524A"/>
    <w:rsid w:val="00FD660D"/>
    <w:rsid w:val="00FF2058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9CD0E-DBCF-48E0-8B5B-EC25DFB2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5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D15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8F6DB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F6DB3"/>
    <w:rPr>
      <w:sz w:val="24"/>
      <w:szCs w:val="24"/>
    </w:rPr>
  </w:style>
  <w:style w:type="paragraph" w:styleId="AltBilgi">
    <w:name w:val="footer"/>
    <w:basedOn w:val="Normal"/>
    <w:link w:val="AltBilgiChar"/>
    <w:rsid w:val="008F6DB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8F6DB3"/>
    <w:rPr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8F6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FBE ECTS EK5  BURAYA BİR KOD FALAN VERİLEBİLİR</vt:lpstr>
    </vt:vector>
  </TitlesOfParts>
  <Company>SU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FBE ECTS EK5  BURAYA BİR KOD FALAN VERİLEBİLİR</dc:title>
  <dc:subject/>
  <dc:creator>bay</dc:creator>
  <cp:keywords/>
  <cp:lastModifiedBy>admin</cp:lastModifiedBy>
  <cp:revision>2</cp:revision>
  <cp:lastPrinted>2012-04-10T09:16:00Z</cp:lastPrinted>
  <dcterms:created xsi:type="dcterms:W3CDTF">2022-07-05T08:15:00Z</dcterms:created>
  <dcterms:modified xsi:type="dcterms:W3CDTF">2022-07-05T08:15:00Z</dcterms:modified>
</cp:coreProperties>
</file>